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45" w:rsidRDefault="00E20B45" w:rsidP="00E20B45">
      <w:pPr>
        <w:spacing w:line="360" w:lineRule="auto"/>
        <w:ind w:right="-540"/>
        <w:rPr>
          <w:rFonts w:ascii="Book Antiqua" w:hAnsi="Book Antiqua" w:cs="Tahoma"/>
          <w:b/>
          <w:snapToGrid w:val="0"/>
          <w:sz w:val="22"/>
          <w:szCs w:val="22"/>
          <w:lang w:eastAsia="en-US"/>
        </w:rPr>
      </w:pPr>
    </w:p>
    <w:p w:rsidR="00E20B45" w:rsidRPr="00BF594F" w:rsidRDefault="00E20B45" w:rsidP="00E20B45">
      <w:pPr>
        <w:spacing w:line="276" w:lineRule="auto"/>
        <w:jc w:val="center"/>
        <w:rPr>
          <w:rFonts w:ascii="Calibri" w:hAnsi="Calibri" w:cs="Calibri"/>
          <w:i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</w:rPr>
        <w:t>Π</w:t>
      </w:r>
      <w:r w:rsidR="00A352BC">
        <w:rPr>
          <w:rFonts w:ascii="Calibri" w:hAnsi="Calibri" w:cs="Calibri"/>
          <w:b/>
          <w:sz w:val="22"/>
          <w:szCs w:val="22"/>
        </w:rPr>
        <w:t>ΑΡΑΡΤΗΜΑ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BF594F">
        <w:rPr>
          <w:rFonts w:ascii="Calibri" w:hAnsi="Calibri" w:cs="Calibri"/>
          <w:b/>
          <w:sz w:val="22"/>
          <w:szCs w:val="22"/>
        </w:rPr>
        <w:t>I</w:t>
      </w:r>
      <w:r w:rsidRPr="00BF594F">
        <w:rPr>
          <w:rFonts w:ascii="Calibri" w:hAnsi="Calibri" w:cs="Calibri"/>
          <w:b/>
          <w:sz w:val="22"/>
          <w:szCs w:val="22"/>
          <w:lang w:val="en-US"/>
        </w:rPr>
        <w:t>I</w:t>
      </w:r>
    </w:p>
    <w:p w:rsidR="00E20B45" w:rsidRPr="00BF594F" w:rsidRDefault="00E20B45" w:rsidP="00E20B45">
      <w:pPr>
        <w:spacing w:line="276" w:lineRule="auto"/>
        <w:jc w:val="center"/>
        <w:rPr>
          <w:rFonts w:ascii="Calibri" w:hAnsi="Calibri" w:cs="Calibri"/>
          <w:i/>
          <w:sz w:val="22"/>
          <w:szCs w:val="22"/>
          <w:lang w:val="en-US"/>
        </w:rPr>
      </w:pPr>
    </w:p>
    <w:p w:rsidR="00E20B45" w:rsidRPr="00BF594F" w:rsidRDefault="00E20B45" w:rsidP="00E20B45">
      <w:pPr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lang w:val="en-US"/>
        </w:rPr>
      </w:pPr>
      <w:r w:rsidRPr="00BF594F">
        <w:rPr>
          <w:rFonts w:ascii="Calibri" w:hAnsi="Calibri" w:cs="Calibri"/>
          <w:b/>
          <w:sz w:val="22"/>
          <w:szCs w:val="22"/>
        </w:rPr>
        <w:t>ΠΙΝΑΚΑΣ ΟΙΚΟΝΟΜΙΚΗΣ ΠΡΟΣΦΟΡΑΣ</w:t>
      </w:r>
    </w:p>
    <w:p w:rsidR="00E20B45" w:rsidRPr="00BF594F" w:rsidRDefault="00E20B45" w:rsidP="00E20B45">
      <w:pPr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lang w:val="en-US"/>
        </w:rPr>
      </w:pPr>
    </w:p>
    <w:tbl>
      <w:tblPr>
        <w:tblW w:w="8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5"/>
        <w:gridCol w:w="3409"/>
        <w:gridCol w:w="2352"/>
      </w:tblGrid>
      <w:tr w:rsidR="00E20B45" w:rsidRPr="00DF003A" w:rsidTr="00376950">
        <w:trPr>
          <w:trHeight w:val="759"/>
          <w:tblHeader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20B45" w:rsidRPr="00BF594F" w:rsidRDefault="00E20B45" w:rsidP="00376950">
            <w:pPr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BF594F">
              <w:rPr>
                <w:rFonts w:ascii="Calibri" w:hAnsi="Calibri" w:cs="Calibri"/>
                <w:sz w:val="22"/>
                <w:szCs w:val="22"/>
              </w:rPr>
              <w:t>ΟΙΚΟΝΟΜΙΚΗ ΠΡΟΣΦΟΡΑ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20B45" w:rsidRPr="00BF594F" w:rsidRDefault="00E20B45" w:rsidP="00376950">
            <w:pPr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BF594F">
              <w:rPr>
                <w:rFonts w:ascii="Calibri" w:hAnsi="Calibri" w:cs="Calibri"/>
                <w:sz w:val="22"/>
                <w:szCs w:val="22"/>
              </w:rPr>
              <w:t>ΟΛΟΓΡΑΦΩΣ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20B45" w:rsidRPr="00BF594F" w:rsidRDefault="00E20B45" w:rsidP="00376950">
            <w:pPr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BF594F">
              <w:rPr>
                <w:rFonts w:ascii="Calibri" w:hAnsi="Calibri" w:cs="Calibri"/>
                <w:sz w:val="22"/>
                <w:szCs w:val="22"/>
              </w:rPr>
              <w:t>ΑΡΙΘΜΗΤΙΚΩΣ</w:t>
            </w:r>
          </w:p>
        </w:tc>
      </w:tr>
      <w:tr w:rsidR="00E20B45" w:rsidRPr="00DF003A" w:rsidTr="00376950">
        <w:trPr>
          <w:trHeight w:val="1313"/>
          <w:jc w:val="center"/>
        </w:trPr>
        <w:tc>
          <w:tcPr>
            <w:tcW w:w="2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20B45" w:rsidRPr="00BF594F" w:rsidRDefault="00E20B45" w:rsidP="00376950">
            <w:pPr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BF594F">
              <w:rPr>
                <w:rFonts w:ascii="Calibri" w:hAnsi="Calibri" w:cs="Calibri"/>
                <w:sz w:val="22"/>
                <w:szCs w:val="22"/>
              </w:rPr>
              <w:t>Συνολικό Κόστος Οικονομικής Προσφοράς χωρίς ΦΠΑ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45" w:rsidRPr="00BF594F" w:rsidRDefault="00E20B45" w:rsidP="00376950">
            <w:pPr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45" w:rsidRPr="00BF594F" w:rsidRDefault="00E20B45" w:rsidP="00376950">
            <w:pPr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E20B45" w:rsidRPr="00DF003A" w:rsidTr="00376950">
        <w:trPr>
          <w:trHeight w:val="1039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20B45" w:rsidRPr="00BF594F" w:rsidRDefault="00E20B45" w:rsidP="00376950">
            <w:pPr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BF594F">
              <w:rPr>
                <w:rFonts w:ascii="Calibri" w:hAnsi="Calibri" w:cs="Calibri"/>
                <w:sz w:val="22"/>
                <w:szCs w:val="22"/>
              </w:rPr>
              <w:t>Συνολικός ΦΠΑ Οικονομικής Προσφοράς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45" w:rsidRPr="00BF594F" w:rsidRDefault="00E20B45" w:rsidP="00376950">
            <w:pPr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</w:p>
          <w:p w:rsidR="00E20B45" w:rsidRPr="00BF594F" w:rsidRDefault="00E20B45" w:rsidP="00376950">
            <w:pPr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</w:p>
          <w:p w:rsidR="00E20B45" w:rsidRPr="00BF594F" w:rsidRDefault="00E20B45" w:rsidP="00376950">
            <w:pPr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</w:p>
          <w:p w:rsidR="00E20B45" w:rsidRPr="00BF594F" w:rsidRDefault="00E20B45" w:rsidP="00376950">
            <w:pPr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45" w:rsidRPr="00BF594F" w:rsidRDefault="00E20B45" w:rsidP="00376950">
            <w:pPr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E20B45" w:rsidRPr="00DF003A" w:rsidTr="00376950">
        <w:trPr>
          <w:trHeight w:val="1319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20B45" w:rsidRPr="00BF594F" w:rsidRDefault="00E20B45" w:rsidP="00376950">
            <w:pPr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BF594F">
              <w:rPr>
                <w:rFonts w:ascii="Calibri" w:hAnsi="Calibri" w:cs="Calibri"/>
                <w:sz w:val="22"/>
                <w:szCs w:val="22"/>
              </w:rPr>
              <w:t>Συνολικό Κόστος Οικονομικής Προσφοράς με ΦΠΑ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45" w:rsidRPr="00BF594F" w:rsidRDefault="00E20B45" w:rsidP="00376950">
            <w:pPr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20B45" w:rsidRPr="00BF594F" w:rsidRDefault="00E20B45" w:rsidP="00376950">
            <w:pPr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20B45" w:rsidRPr="00BF594F" w:rsidRDefault="00E20B45" w:rsidP="00376950">
            <w:pPr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20B45" w:rsidRPr="00BF594F" w:rsidRDefault="00E20B45" w:rsidP="00376950">
            <w:pPr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45" w:rsidRPr="00BF594F" w:rsidRDefault="00E20B45" w:rsidP="00376950">
            <w:pPr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:rsidR="00711E75" w:rsidRDefault="00711E75"/>
    <w:p w:rsidR="00710E5C" w:rsidRDefault="00710E5C" w:rsidP="00710E5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0E5C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</w:t>
      </w:r>
      <w:bookmarkStart w:id="0" w:name="_GoBack"/>
      <w:bookmarkEnd w:id="0"/>
    </w:p>
    <w:p w:rsidR="00710E5C" w:rsidRDefault="00710E5C" w:rsidP="00710E5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10E5C" w:rsidRPr="00710E5C" w:rsidRDefault="00710E5C" w:rsidP="00710E5C">
      <w:pPr>
        <w:spacing w:line="276" w:lineRule="auto"/>
        <w:jc w:val="both"/>
        <w:rPr>
          <w:rFonts w:ascii="Calibri" w:hAnsi="Calibri" w:cs="Calibri"/>
          <w:i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</w:t>
      </w:r>
      <w:r w:rsidRPr="00710E5C">
        <w:rPr>
          <w:rFonts w:ascii="Calibri" w:hAnsi="Calibri" w:cs="Calibri"/>
          <w:sz w:val="22"/>
          <w:szCs w:val="22"/>
        </w:rPr>
        <w:t xml:space="preserve">  Ημερομηνία:            -      -   201</w:t>
      </w:r>
      <w:r w:rsidRPr="00710E5C">
        <w:rPr>
          <w:rFonts w:ascii="Calibri" w:hAnsi="Calibri" w:cs="Calibri"/>
          <w:sz w:val="22"/>
          <w:szCs w:val="22"/>
          <w:lang w:val="en-US"/>
        </w:rPr>
        <w:t>9</w:t>
      </w:r>
    </w:p>
    <w:p w:rsidR="00710E5C" w:rsidRPr="00710E5C" w:rsidRDefault="00710E5C" w:rsidP="00710E5C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710E5C" w:rsidRPr="00710E5C" w:rsidRDefault="00710E5C" w:rsidP="00710E5C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710E5C" w:rsidRPr="00710E5C" w:rsidRDefault="00710E5C" w:rsidP="00710E5C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710E5C" w:rsidRPr="00710E5C" w:rsidRDefault="00710E5C" w:rsidP="00710E5C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710E5C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710E5C" w:rsidRPr="00710E5C" w:rsidRDefault="00710E5C" w:rsidP="00710E5C">
      <w:pPr>
        <w:spacing w:line="276" w:lineRule="auto"/>
        <w:jc w:val="both"/>
        <w:rPr>
          <w:rFonts w:ascii="Calibri" w:hAnsi="Calibri" w:cs="Calibri"/>
          <w:i/>
          <w:sz w:val="22"/>
          <w:szCs w:val="22"/>
          <w:lang w:val="en-US"/>
        </w:rPr>
      </w:pPr>
      <w:r w:rsidRPr="00710E5C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(Υπογραφή)</w:t>
      </w:r>
    </w:p>
    <w:p w:rsidR="00710E5C" w:rsidRDefault="00710E5C"/>
    <w:sectPr w:rsidR="00710E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45"/>
    <w:rsid w:val="00710E5C"/>
    <w:rsid w:val="00711E75"/>
    <w:rsid w:val="00A352BC"/>
    <w:rsid w:val="00E20B45"/>
    <w:rsid w:val="00E3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Ευάγγελος Παππάς</dc:creator>
  <cp:lastModifiedBy>Ευάγγελος Παππάς</cp:lastModifiedBy>
  <cp:revision>3</cp:revision>
  <dcterms:created xsi:type="dcterms:W3CDTF">2019-02-05T12:48:00Z</dcterms:created>
  <dcterms:modified xsi:type="dcterms:W3CDTF">2019-02-05T12:50:00Z</dcterms:modified>
</cp:coreProperties>
</file>